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D7FE" w14:textId="77777777" w:rsidR="008D3187" w:rsidRPr="008D3187" w:rsidRDefault="008D3187" w:rsidP="008D3187">
      <w:pPr>
        <w:pStyle w:val="Styl1-DR"/>
        <w:jc w:val="left"/>
        <w:rPr>
          <w:rFonts w:ascii="Arial" w:hAnsi="Arial" w:cs="Arial"/>
          <w:sz w:val="20"/>
          <w:szCs w:val="20"/>
        </w:rPr>
      </w:pPr>
    </w:p>
    <w:p w14:paraId="68930184" w14:textId="77777777" w:rsidR="008D3187" w:rsidRPr="000A1233" w:rsidRDefault="008D3187" w:rsidP="008D3187">
      <w:pPr>
        <w:pStyle w:val="Styl1-DR"/>
        <w:jc w:val="right"/>
        <w:rPr>
          <w:rFonts w:ascii="Arial" w:hAnsi="Arial" w:cs="Arial"/>
          <w:spacing w:val="-4"/>
          <w:sz w:val="22"/>
          <w:szCs w:val="22"/>
        </w:rPr>
      </w:pPr>
    </w:p>
    <w:p w14:paraId="6AAE016A" w14:textId="77777777" w:rsidR="008D3187" w:rsidRPr="000A1233" w:rsidRDefault="000A1233" w:rsidP="008D3187">
      <w:pPr>
        <w:pStyle w:val="Styl1-DR"/>
        <w:jc w:val="right"/>
        <w:rPr>
          <w:sz w:val="22"/>
          <w:szCs w:val="22"/>
        </w:rPr>
      </w:pPr>
      <w:r w:rsidRPr="000A1233">
        <w:rPr>
          <w:spacing w:val="-4"/>
          <w:sz w:val="22"/>
          <w:szCs w:val="22"/>
        </w:rPr>
        <w:t>Kwidzyn</w:t>
      </w:r>
      <w:r w:rsidR="008D3187" w:rsidRPr="000A1233">
        <w:rPr>
          <w:spacing w:val="-4"/>
          <w:sz w:val="22"/>
          <w:szCs w:val="22"/>
        </w:rPr>
        <w:t>, dnia………………………………..</w:t>
      </w:r>
    </w:p>
    <w:p w14:paraId="30791EE5" w14:textId="77777777" w:rsidR="008D3187" w:rsidRPr="000A1233" w:rsidRDefault="008D3187" w:rsidP="008D3187">
      <w:pPr>
        <w:pStyle w:val="Styl1-DR"/>
        <w:rPr>
          <w:sz w:val="22"/>
          <w:szCs w:val="22"/>
        </w:rPr>
      </w:pPr>
    </w:p>
    <w:p w14:paraId="31A2F36F" w14:textId="77777777" w:rsidR="00E0025C" w:rsidRPr="000A1233" w:rsidRDefault="00E0025C" w:rsidP="008D3187">
      <w:pPr>
        <w:pStyle w:val="Styl1-DR"/>
        <w:spacing w:before="0" w:after="0"/>
        <w:rPr>
          <w:szCs w:val="22"/>
        </w:rPr>
      </w:pPr>
    </w:p>
    <w:p w14:paraId="5361C4A9" w14:textId="77777777" w:rsidR="00E0025C" w:rsidRPr="000A1233" w:rsidRDefault="00E0025C" w:rsidP="008D3187">
      <w:pPr>
        <w:pStyle w:val="Styl1-DR"/>
        <w:spacing w:before="0" w:after="0"/>
        <w:rPr>
          <w:szCs w:val="22"/>
        </w:rPr>
      </w:pPr>
    </w:p>
    <w:p w14:paraId="68C27157" w14:textId="77777777" w:rsidR="008D3187" w:rsidRPr="000A1233" w:rsidRDefault="008D3187" w:rsidP="008D3187">
      <w:pPr>
        <w:pStyle w:val="Styl1-DR"/>
        <w:spacing w:before="0" w:after="0"/>
        <w:rPr>
          <w:szCs w:val="22"/>
        </w:rPr>
      </w:pPr>
      <w:r w:rsidRPr="000A1233">
        <w:rPr>
          <w:szCs w:val="22"/>
        </w:rPr>
        <w:t xml:space="preserve">SPRAWOZDANIE Z WYJAZDU NAUCZYCIELA AKADEMICKIEGO  </w:t>
      </w:r>
    </w:p>
    <w:p w14:paraId="068310AB" w14:textId="77777777" w:rsidR="008D3187" w:rsidRPr="000A1233" w:rsidRDefault="000A1233" w:rsidP="008D3187">
      <w:pPr>
        <w:pStyle w:val="Styl1-DR"/>
        <w:spacing w:before="0" w:after="0"/>
        <w:rPr>
          <w:szCs w:val="22"/>
        </w:rPr>
      </w:pPr>
      <w:r w:rsidRPr="000A1233">
        <w:rPr>
          <w:szCs w:val="22"/>
        </w:rPr>
        <w:t>POWIŚLAŃSKIEJ SZKOŁY WYŻSZEJ</w:t>
      </w:r>
      <w:r w:rsidR="008D3187" w:rsidRPr="000A1233">
        <w:rPr>
          <w:szCs w:val="22"/>
        </w:rPr>
        <w:br/>
        <w:t>W CELU PROWADZENIA ZAJĘĆ DYDAKTYCZNYCH</w:t>
      </w:r>
      <w:r w:rsidR="008D3187" w:rsidRPr="000A1233">
        <w:rPr>
          <w:szCs w:val="22"/>
        </w:rPr>
        <w:br/>
        <w:t xml:space="preserve">  </w:t>
      </w:r>
      <w:r w:rsidR="008D3187" w:rsidRPr="000A1233">
        <w:rPr>
          <w:rStyle w:val="st1"/>
          <w:bCs/>
          <w:color w:val="0000FF"/>
          <w:szCs w:val="22"/>
        </w:rPr>
        <w:t>Staff</w:t>
      </w:r>
      <w:r w:rsidR="008D3187" w:rsidRPr="000A1233">
        <w:rPr>
          <w:rStyle w:val="st1"/>
          <w:color w:val="0000FF"/>
          <w:szCs w:val="22"/>
        </w:rPr>
        <w:t xml:space="preserve"> </w:t>
      </w:r>
      <w:proofErr w:type="spellStart"/>
      <w:r w:rsidR="008D3187" w:rsidRPr="000A1233">
        <w:rPr>
          <w:rStyle w:val="st1"/>
          <w:color w:val="0000FF"/>
          <w:szCs w:val="22"/>
        </w:rPr>
        <w:t>Mobility</w:t>
      </w:r>
      <w:proofErr w:type="spellEnd"/>
      <w:r w:rsidR="008D3187" w:rsidRPr="000A1233">
        <w:rPr>
          <w:rStyle w:val="st1"/>
          <w:color w:val="0000FF"/>
          <w:szCs w:val="22"/>
        </w:rPr>
        <w:t xml:space="preserve"> for</w:t>
      </w:r>
      <w:r w:rsidR="008D3187" w:rsidRPr="000A1233">
        <w:rPr>
          <w:rStyle w:val="st1"/>
          <w:bCs/>
          <w:color w:val="0000FF"/>
          <w:szCs w:val="22"/>
        </w:rPr>
        <w:t xml:space="preserve"> </w:t>
      </w:r>
      <w:proofErr w:type="spellStart"/>
      <w:r w:rsidR="008D3187" w:rsidRPr="000A1233">
        <w:rPr>
          <w:bCs/>
          <w:iCs/>
          <w:color w:val="0000FF"/>
          <w:szCs w:val="22"/>
        </w:rPr>
        <w:t>Teaching</w:t>
      </w:r>
      <w:proofErr w:type="spellEnd"/>
      <w:r w:rsidR="008D3187" w:rsidRPr="000A1233">
        <w:rPr>
          <w:bCs/>
          <w:iCs/>
          <w:color w:val="0000FF"/>
          <w:szCs w:val="22"/>
        </w:rPr>
        <w:t xml:space="preserve"> </w:t>
      </w:r>
      <w:r w:rsidR="008D3187" w:rsidRPr="000A1233">
        <w:rPr>
          <w:color w:val="0000FF"/>
          <w:szCs w:val="22"/>
        </w:rPr>
        <w:t xml:space="preserve"> (STA)</w:t>
      </w:r>
      <w:r w:rsidR="008D3187" w:rsidRPr="000A1233">
        <w:rPr>
          <w:szCs w:val="22"/>
        </w:rPr>
        <w:t xml:space="preserve"> </w:t>
      </w:r>
      <w:r w:rsidR="008D3187" w:rsidRPr="000A1233">
        <w:rPr>
          <w:szCs w:val="22"/>
        </w:rPr>
        <w:br/>
        <w:t>W RAMACH ERASMUS</w:t>
      </w:r>
      <w:r w:rsidRPr="000A1233">
        <w:rPr>
          <w:szCs w:val="22"/>
        </w:rPr>
        <w:t>+</w:t>
      </w:r>
      <w:r w:rsidR="008D3187" w:rsidRPr="000A1233">
        <w:rPr>
          <w:szCs w:val="22"/>
        </w:rPr>
        <w:br/>
        <w:t>ROK AKADEMICKI  20…….. / 20………</w:t>
      </w:r>
    </w:p>
    <w:p w14:paraId="6D231F79" w14:textId="77777777" w:rsidR="008D3187" w:rsidRPr="000A1233" w:rsidRDefault="008D3187" w:rsidP="008D3187">
      <w:pPr>
        <w:pStyle w:val="Styl1-DR"/>
        <w:rPr>
          <w:sz w:val="20"/>
          <w:szCs w:val="20"/>
        </w:rPr>
      </w:pPr>
    </w:p>
    <w:p w14:paraId="777B5D5D" w14:textId="77777777" w:rsidR="00E0025C" w:rsidRPr="000A1233" w:rsidRDefault="00E0025C" w:rsidP="008D3187">
      <w:pPr>
        <w:pStyle w:val="Styl1-DR"/>
        <w:rPr>
          <w:sz w:val="20"/>
          <w:szCs w:val="20"/>
        </w:rPr>
      </w:pPr>
    </w:p>
    <w:p w14:paraId="52B9B517" w14:textId="77777777" w:rsidR="00F97648" w:rsidRPr="000A1233" w:rsidRDefault="00F97648" w:rsidP="006908AE">
      <w:pPr>
        <w:pStyle w:val="Styl1-DR"/>
        <w:rPr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77069" w:rsidRPr="000A1233" w14:paraId="23A09FE4" w14:textId="77777777">
        <w:tc>
          <w:tcPr>
            <w:tcW w:w="9212" w:type="dxa"/>
          </w:tcPr>
          <w:p w14:paraId="39651A62" w14:textId="77777777" w:rsidR="008D3187" w:rsidRPr="000A1233" w:rsidRDefault="00977069" w:rsidP="00F4708C">
            <w:pPr>
              <w:numPr>
                <w:ilvl w:val="0"/>
                <w:numId w:val="4"/>
              </w:numPr>
              <w:tabs>
                <w:tab w:val="left" w:pos="464"/>
              </w:tabs>
              <w:spacing w:before="120" w:after="120"/>
              <w:ind w:left="322" w:firstLine="0"/>
              <w:jc w:val="both"/>
            </w:pPr>
            <w:r w:rsidRPr="000A1233">
              <w:rPr>
                <w:b/>
              </w:rPr>
              <w:t>Uczelnia macierzysta</w:t>
            </w:r>
            <w:r w:rsidRPr="000A1233">
              <w:t xml:space="preserve"> (z kodem Erasmus</w:t>
            </w:r>
            <w:r w:rsidR="0082285D" w:rsidRPr="000A1233">
              <w:t>a</w:t>
            </w:r>
            <w:r w:rsidRPr="000A1233">
              <w:t xml:space="preserve">): </w:t>
            </w:r>
          </w:p>
          <w:p w14:paraId="76B1F212" w14:textId="77777777" w:rsidR="00977069" w:rsidRPr="000A1233" w:rsidRDefault="000A1233" w:rsidP="008D3187">
            <w:pPr>
              <w:tabs>
                <w:tab w:val="left" w:pos="464"/>
              </w:tabs>
              <w:spacing w:before="120" w:after="120"/>
              <w:ind w:left="322"/>
              <w:jc w:val="both"/>
              <w:rPr>
                <w:b/>
              </w:rPr>
            </w:pPr>
            <w:r w:rsidRPr="000A1233">
              <w:rPr>
                <w:b/>
              </w:rPr>
              <w:t xml:space="preserve">POWIŚLAŃSKA SZKOŁA WYŻSZA </w:t>
            </w:r>
            <w:r w:rsidR="005D3611" w:rsidRPr="000A1233">
              <w:rPr>
                <w:b/>
              </w:rPr>
              <w:t>– PL</w:t>
            </w:r>
            <w:r w:rsidRPr="000A1233">
              <w:rPr>
                <w:b/>
              </w:rPr>
              <w:t xml:space="preserve"> KWIDZYN01</w:t>
            </w:r>
          </w:p>
        </w:tc>
      </w:tr>
      <w:tr w:rsidR="00977069" w:rsidRPr="000A1233" w14:paraId="142A4DB9" w14:textId="77777777">
        <w:tc>
          <w:tcPr>
            <w:tcW w:w="9212" w:type="dxa"/>
          </w:tcPr>
          <w:p w14:paraId="6422B156" w14:textId="77777777" w:rsidR="00977069" w:rsidRPr="000A1233" w:rsidRDefault="00E00477" w:rsidP="00F4708C">
            <w:pPr>
              <w:numPr>
                <w:ilvl w:val="0"/>
                <w:numId w:val="4"/>
              </w:numPr>
              <w:tabs>
                <w:tab w:val="left" w:pos="464"/>
              </w:tabs>
              <w:spacing w:before="120" w:after="120"/>
              <w:ind w:left="322" w:firstLine="0"/>
            </w:pPr>
            <w:r w:rsidRPr="000A1233">
              <w:rPr>
                <w:b/>
              </w:rPr>
              <w:t>I</w:t>
            </w:r>
            <w:r w:rsidR="003F6AED" w:rsidRPr="000A1233">
              <w:rPr>
                <w:b/>
              </w:rPr>
              <w:t xml:space="preserve">nstytucja </w:t>
            </w:r>
            <w:r w:rsidRPr="000A1233">
              <w:rPr>
                <w:b/>
              </w:rPr>
              <w:t>przyjmująca</w:t>
            </w:r>
            <w:r w:rsidR="00E0025C" w:rsidRPr="000A1233">
              <w:t xml:space="preserve"> (z kodem Erasmusa</w:t>
            </w:r>
            <w:r w:rsidR="000A1233" w:rsidRPr="000A1233">
              <w:t xml:space="preserve"> lub OID</w:t>
            </w:r>
            <w:r w:rsidR="00E0025C" w:rsidRPr="000A1233">
              <w:t>):</w:t>
            </w:r>
          </w:p>
          <w:p w14:paraId="21FA2356" w14:textId="77777777" w:rsidR="00E0025C" w:rsidRPr="000A1233" w:rsidRDefault="00E0025C" w:rsidP="00E0025C">
            <w:pPr>
              <w:tabs>
                <w:tab w:val="left" w:pos="464"/>
              </w:tabs>
              <w:spacing w:before="120" w:after="120"/>
              <w:ind w:left="322"/>
            </w:pPr>
          </w:p>
        </w:tc>
      </w:tr>
      <w:tr w:rsidR="00977069" w:rsidRPr="000A1233" w14:paraId="03B4FF2A" w14:textId="77777777" w:rsidTr="000A1233">
        <w:trPr>
          <w:trHeight w:val="1975"/>
        </w:trPr>
        <w:tc>
          <w:tcPr>
            <w:tcW w:w="9212" w:type="dxa"/>
          </w:tcPr>
          <w:p w14:paraId="35F45D84" w14:textId="77777777" w:rsidR="006908AE" w:rsidRPr="000A1233" w:rsidRDefault="006908AE" w:rsidP="006908AE">
            <w:pPr>
              <w:pStyle w:val="Nagwek9"/>
              <w:numPr>
                <w:ilvl w:val="0"/>
                <w:numId w:val="4"/>
              </w:numPr>
              <w:ind w:left="464" w:hanging="142"/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0A1233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Dane osobowe nauczyciela akademickiego:</w:t>
            </w:r>
          </w:p>
          <w:p w14:paraId="7AB46A57" w14:textId="77777777" w:rsidR="006908AE" w:rsidRPr="000A1233" w:rsidRDefault="006908AE" w:rsidP="006908AE">
            <w:pPr>
              <w:tabs>
                <w:tab w:val="left" w:pos="2694"/>
              </w:tabs>
              <w:spacing w:before="120"/>
              <w:rPr>
                <w:i/>
              </w:rPr>
            </w:pPr>
            <w:r w:rsidRPr="000A1233">
              <w:t xml:space="preserve">     </w:t>
            </w:r>
            <w:r w:rsidRPr="000A1233">
              <w:rPr>
                <w:i/>
              </w:rPr>
              <w:t>......................................................................................................................................................</w:t>
            </w:r>
          </w:p>
          <w:p w14:paraId="76608031" w14:textId="77777777" w:rsidR="006908AE" w:rsidRPr="000A1233" w:rsidRDefault="006908AE" w:rsidP="006908AE">
            <w:pPr>
              <w:tabs>
                <w:tab w:val="left" w:pos="2694"/>
              </w:tabs>
              <w:spacing w:before="120"/>
              <w:rPr>
                <w:i/>
              </w:rPr>
            </w:pPr>
            <w:r w:rsidRPr="000A1233">
              <w:rPr>
                <w:i/>
              </w:rPr>
              <w:t xml:space="preserve">     ………………………………………………………………………………………………………………..</w:t>
            </w:r>
          </w:p>
          <w:p w14:paraId="6F22C9EA" w14:textId="77777777" w:rsidR="00977069" w:rsidRPr="000A1233" w:rsidRDefault="006908AE" w:rsidP="006908AE">
            <w:pPr>
              <w:rPr>
                <w:i/>
              </w:rPr>
            </w:pPr>
            <w:r w:rsidRPr="000A1233">
              <w:rPr>
                <w:i/>
              </w:rPr>
              <w:t xml:space="preserve">          Imię i nazwisko (ewentualnie inne dane wymagane przez Uczelnię)</w:t>
            </w:r>
          </w:p>
          <w:p w14:paraId="24A9086D" w14:textId="77777777" w:rsidR="00E0025C" w:rsidRPr="000A1233" w:rsidRDefault="00E0025C" w:rsidP="006908AE">
            <w:pPr>
              <w:rPr>
                <w:i/>
              </w:rPr>
            </w:pPr>
          </w:p>
        </w:tc>
      </w:tr>
      <w:tr w:rsidR="00977069" w:rsidRPr="000A1233" w14:paraId="4609ED95" w14:textId="77777777">
        <w:tc>
          <w:tcPr>
            <w:tcW w:w="9212" w:type="dxa"/>
          </w:tcPr>
          <w:p w14:paraId="51AD9F43" w14:textId="77777777" w:rsidR="00977069" w:rsidRPr="000A1233" w:rsidRDefault="00977069" w:rsidP="00F4708C">
            <w:pPr>
              <w:numPr>
                <w:ilvl w:val="0"/>
                <w:numId w:val="4"/>
              </w:numPr>
              <w:spacing w:before="120" w:after="120"/>
              <w:ind w:left="464" w:hanging="142"/>
            </w:pPr>
            <w:r w:rsidRPr="000A1233">
              <w:rPr>
                <w:b/>
              </w:rPr>
              <w:t>Czas pobytu na stypendium</w:t>
            </w:r>
            <w:r w:rsidRPr="000A1233">
              <w:t xml:space="preserve"> </w:t>
            </w:r>
            <w:r w:rsidRPr="000A1233">
              <w:rPr>
                <w:i/>
              </w:rPr>
              <w:t>(dzień/ miesiąc/ rok)</w:t>
            </w:r>
            <w:r w:rsidRPr="000A1233">
              <w:t>:</w:t>
            </w:r>
          </w:p>
          <w:p w14:paraId="0CC39F3D" w14:textId="77777777" w:rsidR="00977069" w:rsidRPr="000A1233" w:rsidRDefault="00F4708C" w:rsidP="008D3187">
            <w:pPr>
              <w:tabs>
                <w:tab w:val="left" w:pos="322"/>
              </w:tabs>
              <w:ind w:firstLine="464"/>
            </w:pPr>
            <w:r w:rsidRPr="000A1233">
              <w:rPr>
                <w:b/>
              </w:rPr>
              <w:t xml:space="preserve"> </w:t>
            </w:r>
            <w:r w:rsidR="00977069" w:rsidRPr="000A1233">
              <w:rPr>
                <w:b/>
              </w:rPr>
              <w:t>Od</w:t>
            </w:r>
            <w:r w:rsidR="00977069" w:rsidRPr="000A1233">
              <w:t xml:space="preserve">    </w:t>
            </w:r>
            <w:r w:rsidR="008D3187" w:rsidRPr="000A1233">
              <w:t>……..</w:t>
            </w:r>
            <w:r w:rsidR="00977069" w:rsidRPr="000A1233">
              <w:t>/</w:t>
            </w:r>
            <w:r w:rsidR="008D3187" w:rsidRPr="000A1233">
              <w:t>……..</w:t>
            </w:r>
            <w:r w:rsidR="00977069" w:rsidRPr="000A1233">
              <w:t>/</w:t>
            </w:r>
            <w:r w:rsidR="008D3187" w:rsidRPr="000A1233">
              <w:t>20……</w:t>
            </w:r>
            <w:r w:rsidR="00977069" w:rsidRPr="000A1233">
              <w:t xml:space="preserve"> </w:t>
            </w:r>
            <w:r w:rsidR="008D3187" w:rsidRPr="000A1233">
              <w:t xml:space="preserve">  </w:t>
            </w:r>
            <w:r w:rsidR="00977069" w:rsidRPr="000A1233">
              <w:t xml:space="preserve">– </w:t>
            </w:r>
            <w:r w:rsidR="00977069" w:rsidRPr="000A1233">
              <w:rPr>
                <w:b/>
              </w:rPr>
              <w:t>do</w:t>
            </w:r>
            <w:r w:rsidR="00977069" w:rsidRPr="000A1233">
              <w:t xml:space="preserve"> </w:t>
            </w:r>
            <w:r w:rsidR="008D3187" w:rsidRPr="000A1233">
              <w:t xml:space="preserve">   ........</w:t>
            </w:r>
            <w:r w:rsidR="00977069" w:rsidRPr="000A1233">
              <w:t>/</w:t>
            </w:r>
            <w:r w:rsidR="008D3187" w:rsidRPr="000A1233">
              <w:t>………</w:t>
            </w:r>
            <w:r w:rsidR="00977069" w:rsidRPr="000A1233">
              <w:t>/</w:t>
            </w:r>
            <w:r w:rsidR="008D3187" w:rsidRPr="000A1233">
              <w:t>20……..</w:t>
            </w:r>
            <w:r w:rsidR="00977069" w:rsidRPr="000A1233">
              <w:t xml:space="preserve">               </w:t>
            </w:r>
          </w:p>
          <w:p w14:paraId="47C0AF17" w14:textId="77777777" w:rsidR="00E0025C" w:rsidRPr="000A1233" w:rsidRDefault="00E0025C" w:rsidP="008D3187">
            <w:pPr>
              <w:tabs>
                <w:tab w:val="left" w:pos="322"/>
              </w:tabs>
              <w:ind w:firstLine="464"/>
            </w:pPr>
          </w:p>
        </w:tc>
      </w:tr>
      <w:tr w:rsidR="00977069" w:rsidRPr="000A1233" w14:paraId="24AC91F0" w14:textId="77777777">
        <w:tc>
          <w:tcPr>
            <w:tcW w:w="9212" w:type="dxa"/>
          </w:tcPr>
          <w:p w14:paraId="05EC3A02" w14:textId="77777777" w:rsidR="00E0025C" w:rsidRPr="000A1233" w:rsidRDefault="00E0025C" w:rsidP="00E0025C">
            <w:pPr>
              <w:pStyle w:val="Nagwek1"/>
              <w:numPr>
                <w:ilvl w:val="0"/>
                <w:numId w:val="4"/>
              </w:numPr>
              <w:spacing w:before="120" w:after="120"/>
              <w:ind w:left="464" w:hanging="142"/>
              <w:rPr>
                <w:rFonts w:ascii="Times New Roman" w:hAnsi="Times New Roman"/>
                <w:sz w:val="20"/>
                <w:u w:val="none"/>
              </w:rPr>
            </w:pPr>
            <w:r w:rsidRPr="000A1233">
              <w:rPr>
                <w:rFonts w:ascii="Times New Roman" w:hAnsi="Times New Roman"/>
                <w:b/>
                <w:sz w:val="20"/>
                <w:u w:val="none"/>
              </w:rPr>
              <w:lastRenderedPageBreak/>
              <w:t xml:space="preserve">Organizacja pobytu </w:t>
            </w:r>
            <w:r w:rsidRPr="000A1233">
              <w:rPr>
                <w:rFonts w:ascii="Times New Roman" w:hAnsi="Times New Roman"/>
                <w:sz w:val="20"/>
                <w:u w:val="none"/>
              </w:rPr>
              <w:t xml:space="preserve"> </w:t>
            </w:r>
            <w:r w:rsidRPr="000A1233">
              <w:rPr>
                <w:rFonts w:ascii="Times New Roman" w:hAnsi="Times New Roman"/>
                <w:i/>
                <w:sz w:val="20"/>
                <w:u w:val="none"/>
              </w:rPr>
              <w:t>(proszę odpowiedzieć na pytania / omówić zagadnienia)</w:t>
            </w:r>
            <w:r w:rsidRPr="000A1233">
              <w:rPr>
                <w:rFonts w:ascii="Times New Roman" w:hAnsi="Times New Roman"/>
                <w:sz w:val="20"/>
                <w:u w:val="none"/>
              </w:rPr>
              <w:t>:</w:t>
            </w:r>
          </w:p>
          <w:p w14:paraId="527A2023" w14:textId="77777777" w:rsidR="00E0025C" w:rsidRPr="000A1233" w:rsidRDefault="00E0025C" w:rsidP="00E0025C">
            <w:pPr>
              <w:numPr>
                <w:ilvl w:val="0"/>
                <w:numId w:val="2"/>
              </w:numPr>
              <w:tabs>
                <w:tab w:val="clear" w:pos="360"/>
              </w:tabs>
              <w:ind w:hanging="180"/>
              <w:jc w:val="both"/>
            </w:pPr>
            <w:r w:rsidRPr="000A1233">
              <w:t xml:space="preserve"> Wstępne kontakty z uczelnią partnerską (kto ją wybrał – nauczyciel akademicki, wydział, Uczelnia? Czy dany wydział realizował uprzednio współpracę w ramach Erasmus itp.?)</w:t>
            </w:r>
          </w:p>
          <w:p w14:paraId="322FCE82" w14:textId="77777777" w:rsidR="00E0025C" w:rsidRPr="000A1233" w:rsidRDefault="00E0025C" w:rsidP="00E0025C">
            <w:pPr>
              <w:ind w:left="360"/>
              <w:jc w:val="both"/>
            </w:pPr>
            <w:r w:rsidRPr="000A1233">
              <w:t>................................................................................................................................................</w:t>
            </w:r>
          </w:p>
          <w:p w14:paraId="6F122B5D" w14:textId="77777777" w:rsidR="00E0025C" w:rsidRPr="000A1233" w:rsidRDefault="00E0025C" w:rsidP="00E0025C">
            <w:pPr>
              <w:numPr>
                <w:ilvl w:val="0"/>
                <w:numId w:val="2"/>
              </w:numPr>
              <w:spacing w:before="120" w:after="120"/>
              <w:ind w:hanging="180"/>
              <w:jc w:val="both"/>
            </w:pPr>
            <w:r w:rsidRPr="000A1233">
              <w:t>Przygotowanie do wyjazdu (uzgodnienie tematyki zajęć, przygotowanie materiałów dydaktycznych, przygotowanie lingwistyczne itp.)</w:t>
            </w:r>
          </w:p>
          <w:p w14:paraId="27167C55" w14:textId="77777777" w:rsidR="008D3187" w:rsidRPr="000A1233" w:rsidRDefault="00E0025C" w:rsidP="00E0025C">
            <w:pPr>
              <w:spacing w:before="120" w:after="120"/>
              <w:ind w:left="357"/>
              <w:jc w:val="both"/>
            </w:pPr>
            <w:r w:rsidRPr="000A1233"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77069" w:rsidRPr="000A1233" w14:paraId="046758E1" w14:textId="77777777">
        <w:tc>
          <w:tcPr>
            <w:tcW w:w="9212" w:type="dxa"/>
          </w:tcPr>
          <w:p w14:paraId="0B675B7D" w14:textId="77777777" w:rsidR="00977069" w:rsidRPr="000A1233" w:rsidRDefault="00977069" w:rsidP="00F4708C">
            <w:pPr>
              <w:pStyle w:val="Nagwek1"/>
              <w:numPr>
                <w:ilvl w:val="0"/>
                <w:numId w:val="4"/>
              </w:numPr>
              <w:spacing w:before="120" w:after="120"/>
              <w:ind w:left="464" w:hanging="104"/>
              <w:rPr>
                <w:rFonts w:ascii="Times New Roman" w:hAnsi="Times New Roman"/>
                <w:sz w:val="20"/>
                <w:u w:val="none"/>
              </w:rPr>
            </w:pPr>
            <w:r w:rsidRPr="000A1233">
              <w:rPr>
                <w:rFonts w:ascii="Times New Roman" w:hAnsi="Times New Roman"/>
                <w:b/>
                <w:sz w:val="20"/>
                <w:u w:val="none"/>
              </w:rPr>
              <w:t>Program pobytu na stypendium</w:t>
            </w:r>
            <w:r w:rsidRPr="000A1233">
              <w:rPr>
                <w:rFonts w:ascii="Times New Roman" w:hAnsi="Times New Roman"/>
                <w:sz w:val="20"/>
                <w:u w:val="none"/>
              </w:rPr>
              <w:t xml:space="preserve"> </w:t>
            </w:r>
            <w:r w:rsidR="00025EC1" w:rsidRPr="000A1233">
              <w:rPr>
                <w:rFonts w:ascii="Times New Roman" w:hAnsi="Times New Roman"/>
                <w:i/>
                <w:sz w:val="20"/>
                <w:u w:val="none"/>
              </w:rPr>
              <w:t>(</w:t>
            </w:r>
            <w:r w:rsidRPr="000A1233">
              <w:rPr>
                <w:rFonts w:ascii="Times New Roman" w:hAnsi="Times New Roman"/>
                <w:i/>
                <w:sz w:val="20"/>
                <w:u w:val="none"/>
              </w:rPr>
              <w:t xml:space="preserve"> proszę odpowiedzieć na pytania/ omówić zagadnienia</w:t>
            </w:r>
            <w:r w:rsidR="00025EC1" w:rsidRPr="000A1233">
              <w:rPr>
                <w:rFonts w:ascii="Times New Roman" w:hAnsi="Times New Roman"/>
                <w:i/>
                <w:sz w:val="20"/>
                <w:u w:val="none"/>
              </w:rPr>
              <w:t>)</w:t>
            </w:r>
            <w:r w:rsidRPr="000A1233">
              <w:rPr>
                <w:rFonts w:ascii="Times New Roman" w:hAnsi="Times New Roman"/>
                <w:sz w:val="20"/>
                <w:u w:val="none"/>
              </w:rPr>
              <w:t>:</w:t>
            </w:r>
          </w:p>
          <w:p w14:paraId="172D7FD6" w14:textId="77777777" w:rsidR="006908AE" w:rsidRPr="000A1233" w:rsidRDefault="006908AE" w:rsidP="006908AE">
            <w:pPr>
              <w:numPr>
                <w:ilvl w:val="0"/>
                <w:numId w:val="7"/>
              </w:numPr>
              <w:ind w:left="464" w:hanging="284"/>
              <w:jc w:val="both"/>
            </w:pPr>
            <w:r w:rsidRPr="000A1233">
              <w:rPr>
                <w:u w:val="single"/>
              </w:rPr>
              <w:t>Rodzaj zajęć</w:t>
            </w:r>
            <w:r w:rsidRPr="000A1233">
              <w:t xml:space="preserve"> dydaktycznych i ich </w:t>
            </w:r>
            <w:r w:rsidRPr="000A1233">
              <w:rPr>
                <w:u w:val="single"/>
              </w:rPr>
              <w:t>metodyka</w:t>
            </w:r>
            <w:r w:rsidRPr="000A1233">
              <w:t xml:space="preserve"> - forma i nazwa zrealizowanych zajęć (wykład, seminarium, warsztaty), zajęcia obowiązkowe, dodatkowe lub inne. Metody przekazu.</w:t>
            </w:r>
          </w:p>
          <w:p w14:paraId="478DFBC6" w14:textId="77777777" w:rsidR="008D3187" w:rsidRPr="000A1233" w:rsidRDefault="006908AE" w:rsidP="006908AE">
            <w:pPr>
              <w:numPr>
                <w:ilvl w:val="0"/>
                <w:numId w:val="7"/>
              </w:numPr>
              <w:tabs>
                <w:tab w:val="left" w:pos="464"/>
              </w:tabs>
              <w:spacing w:before="120"/>
              <w:ind w:left="322" w:hanging="142"/>
              <w:jc w:val="both"/>
            </w:pPr>
            <w:r w:rsidRPr="000A1233">
              <w:rPr>
                <w:u w:val="single"/>
              </w:rPr>
              <w:t>Język</w:t>
            </w:r>
            <w:r w:rsidRPr="000A1233">
              <w:t>, w jakim zajęcia były prowadzone</w:t>
            </w:r>
          </w:p>
          <w:p w14:paraId="2D00BC43" w14:textId="77777777" w:rsidR="006908AE" w:rsidRPr="000A1233" w:rsidRDefault="006908AE" w:rsidP="008D3187">
            <w:pPr>
              <w:tabs>
                <w:tab w:val="left" w:pos="464"/>
              </w:tabs>
              <w:spacing w:before="120"/>
              <w:ind w:left="322"/>
              <w:jc w:val="both"/>
            </w:pPr>
            <w:r w:rsidRPr="000A1233">
              <w:t>………………………………………………………………………………………</w:t>
            </w:r>
            <w:r w:rsidR="008D3187" w:rsidRPr="000A1233">
              <w:t>…………………………..</w:t>
            </w:r>
          </w:p>
          <w:p w14:paraId="10432E4F" w14:textId="77777777" w:rsidR="006908AE" w:rsidRPr="000A1233" w:rsidRDefault="006908AE" w:rsidP="006908AE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/>
              <w:ind w:left="464" w:hanging="284"/>
              <w:jc w:val="both"/>
            </w:pPr>
            <w:r w:rsidRPr="000A1233">
              <w:rPr>
                <w:u w:val="single"/>
              </w:rPr>
              <w:t>Materiały dydaktyczne</w:t>
            </w:r>
            <w:r w:rsidRPr="000A1233">
              <w:t xml:space="preserve"> przygotowane przed wyjazdem i/lub powstałe w wyniku pobytu </w:t>
            </w:r>
            <w:r w:rsidRPr="000A1233">
              <w:br/>
              <w:t xml:space="preserve">w uczelni partnerskiej. </w:t>
            </w:r>
          </w:p>
          <w:p w14:paraId="7C54499D" w14:textId="77777777" w:rsidR="006908AE" w:rsidRPr="000A1233" w:rsidRDefault="006908AE" w:rsidP="006908AE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/>
              <w:ind w:left="464" w:hanging="284"/>
              <w:jc w:val="both"/>
            </w:pPr>
            <w:r w:rsidRPr="000A1233">
              <w:t xml:space="preserve">Informacje dotyczące </w:t>
            </w:r>
            <w:r w:rsidRPr="000A1233">
              <w:rPr>
                <w:u w:val="single"/>
              </w:rPr>
              <w:t>stopnia zintegrowania</w:t>
            </w:r>
            <w:r w:rsidRPr="000A1233">
              <w:t xml:space="preserve"> przeprowadzonych zajęć z programem studiów uczelni partnerskiej / wydziału przyjmującego (zajęcia jako przedmiot obowiązkowy/ wybieralny/ dodatkowy).</w:t>
            </w:r>
          </w:p>
          <w:p w14:paraId="4898FFB9" w14:textId="77777777" w:rsidR="006908AE" w:rsidRPr="000A1233" w:rsidRDefault="006908AE" w:rsidP="00342E8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/>
              <w:ind w:left="464" w:hanging="284"/>
              <w:jc w:val="both"/>
            </w:pPr>
            <w:r w:rsidRPr="000A1233">
              <w:t xml:space="preserve">Informacje na temat </w:t>
            </w:r>
            <w:r w:rsidRPr="000A1233">
              <w:rPr>
                <w:u w:val="single"/>
              </w:rPr>
              <w:t>innych działań</w:t>
            </w:r>
            <w:r w:rsidRPr="000A1233">
              <w:t xml:space="preserve"> przeprowadzonych w uczelni partnerskiej, np.: monitoring studentów Erasmusa uczelni macierzystej, uczestnictwo w testach/ egzaminach, przygotowanie innych działań/ badań w ramach współpracy.</w:t>
            </w:r>
          </w:p>
          <w:p w14:paraId="3097476E" w14:textId="77777777" w:rsidR="00F4708C" w:rsidRPr="000A1233" w:rsidRDefault="00F4708C" w:rsidP="006908AE">
            <w:pPr>
              <w:ind w:left="322"/>
              <w:jc w:val="both"/>
            </w:pPr>
            <w:r w:rsidRPr="000A1233">
              <w:t>………………………………………………………………………</w:t>
            </w:r>
            <w:r w:rsidR="006908AE" w:rsidRPr="000A1233">
              <w:t>……..</w:t>
            </w:r>
            <w:r w:rsidRPr="000A1233">
              <w:t>……………………………………</w:t>
            </w:r>
            <w:r w:rsidR="008D3187" w:rsidRPr="000A1233">
              <w:t>…………………………………………………………………………………………………………………</w:t>
            </w:r>
          </w:p>
          <w:p w14:paraId="369C1E07" w14:textId="77777777" w:rsidR="00977069" w:rsidRPr="000A1233" w:rsidRDefault="00977069" w:rsidP="00977069">
            <w:pPr>
              <w:spacing w:before="120" w:after="120"/>
            </w:pPr>
            <w:r w:rsidRPr="000A1233">
              <w:t xml:space="preserve">Dodatkowe </w:t>
            </w:r>
            <w:r w:rsidRPr="000A1233">
              <w:rPr>
                <w:u w:val="single"/>
              </w:rPr>
              <w:t>efekty pobytu</w:t>
            </w:r>
            <w:r w:rsidRPr="000A1233">
              <w:t xml:space="preserve"> (jeżeli dotyczy) i wpływ pobytu na dalszą współpracę.</w:t>
            </w:r>
          </w:p>
          <w:p w14:paraId="1E38CEEF" w14:textId="77777777" w:rsidR="00F4708C" w:rsidRPr="000A1233" w:rsidRDefault="00F4708C" w:rsidP="00977069">
            <w:pPr>
              <w:spacing w:before="120" w:after="120"/>
            </w:pPr>
            <w:r w:rsidRPr="000A1233">
              <w:t>………………………………………………………………………………………………………………………</w:t>
            </w:r>
            <w:r w:rsidR="008D3187" w:rsidRPr="000A1233">
              <w:t>………………………………………………………………………………………………………………………</w:t>
            </w:r>
          </w:p>
        </w:tc>
      </w:tr>
      <w:tr w:rsidR="00977069" w:rsidRPr="000A1233" w14:paraId="783A068C" w14:textId="77777777">
        <w:tc>
          <w:tcPr>
            <w:tcW w:w="9212" w:type="dxa"/>
          </w:tcPr>
          <w:p w14:paraId="0BC9701B" w14:textId="77777777" w:rsidR="00977069" w:rsidRPr="000A1233" w:rsidRDefault="00977069" w:rsidP="00F4708C">
            <w:pPr>
              <w:pStyle w:val="Nagwek1"/>
              <w:numPr>
                <w:ilvl w:val="0"/>
                <w:numId w:val="4"/>
              </w:numPr>
              <w:spacing w:before="120" w:after="120"/>
              <w:ind w:left="464" w:hanging="104"/>
              <w:rPr>
                <w:rFonts w:ascii="Times New Roman" w:hAnsi="Times New Roman"/>
                <w:b/>
                <w:sz w:val="20"/>
                <w:u w:val="none"/>
              </w:rPr>
            </w:pPr>
            <w:r w:rsidRPr="000A1233">
              <w:rPr>
                <w:rFonts w:ascii="Times New Roman" w:hAnsi="Times New Roman"/>
                <w:b/>
                <w:sz w:val="20"/>
                <w:u w:val="none"/>
              </w:rPr>
              <w:t>Uwagi pozytywne i/ lub napotkane trudności</w:t>
            </w:r>
            <w:r w:rsidR="00025EC1" w:rsidRPr="000A1233">
              <w:rPr>
                <w:rFonts w:ascii="Times New Roman" w:hAnsi="Times New Roman"/>
                <w:b/>
                <w:sz w:val="20"/>
                <w:u w:val="none"/>
              </w:rPr>
              <w:t>.</w:t>
            </w:r>
          </w:p>
          <w:p w14:paraId="49DE7068" w14:textId="77777777" w:rsidR="00977069" w:rsidRPr="000A1233" w:rsidRDefault="00F4708C" w:rsidP="00977069">
            <w:r w:rsidRPr="000A1233">
              <w:t>………………………………………………………………………………………………………………………</w:t>
            </w:r>
            <w:r w:rsidR="008D3187" w:rsidRPr="000A1233">
              <w:t>………………………………………………………………………………………………………………………</w:t>
            </w:r>
          </w:p>
          <w:p w14:paraId="758B3340" w14:textId="77777777" w:rsidR="008D3187" w:rsidRPr="000A1233" w:rsidRDefault="008D3187" w:rsidP="00977069"/>
        </w:tc>
      </w:tr>
      <w:tr w:rsidR="00977069" w:rsidRPr="000A1233" w14:paraId="3E61E295" w14:textId="77777777">
        <w:tc>
          <w:tcPr>
            <w:tcW w:w="9212" w:type="dxa"/>
          </w:tcPr>
          <w:p w14:paraId="651A2311" w14:textId="77777777" w:rsidR="00977069" w:rsidRPr="000A1233" w:rsidRDefault="00F4708C" w:rsidP="00F4708C">
            <w:pPr>
              <w:pStyle w:val="Nagwek1"/>
              <w:numPr>
                <w:ilvl w:val="0"/>
                <w:numId w:val="4"/>
              </w:numPr>
              <w:tabs>
                <w:tab w:val="left" w:pos="464"/>
              </w:tabs>
              <w:spacing w:before="120" w:after="120"/>
              <w:ind w:left="464" w:firstLine="0"/>
              <w:rPr>
                <w:rFonts w:ascii="Times New Roman" w:hAnsi="Times New Roman"/>
                <w:b/>
                <w:sz w:val="20"/>
                <w:u w:val="none"/>
              </w:rPr>
            </w:pPr>
            <w:r w:rsidRPr="000A1233">
              <w:rPr>
                <w:rFonts w:ascii="Times New Roman" w:hAnsi="Times New Roman"/>
                <w:b/>
                <w:sz w:val="20"/>
                <w:u w:val="none"/>
              </w:rPr>
              <w:t xml:space="preserve">  </w:t>
            </w:r>
            <w:r w:rsidR="00977069" w:rsidRPr="000A1233">
              <w:rPr>
                <w:rFonts w:ascii="Times New Roman" w:hAnsi="Times New Roman"/>
                <w:b/>
                <w:sz w:val="20"/>
                <w:u w:val="none"/>
              </w:rPr>
              <w:t>Sugestie (działania, które mogłyby udoskonalić Program, itp.)</w:t>
            </w:r>
            <w:r w:rsidR="00025EC1" w:rsidRPr="000A1233">
              <w:rPr>
                <w:rFonts w:ascii="Times New Roman" w:hAnsi="Times New Roman"/>
                <w:b/>
                <w:sz w:val="20"/>
                <w:u w:val="none"/>
              </w:rPr>
              <w:t>.</w:t>
            </w:r>
          </w:p>
          <w:p w14:paraId="36C026E8" w14:textId="77777777" w:rsidR="00977069" w:rsidRPr="000A1233" w:rsidRDefault="00F4708C" w:rsidP="00977069">
            <w:r w:rsidRPr="000A1233">
              <w:t>……………………………………………………………………………………………………………………………………………………………</w:t>
            </w:r>
            <w:r w:rsidR="008D3187" w:rsidRPr="000A1233">
              <w:t>…………………………………………………………………………………</w:t>
            </w:r>
          </w:p>
          <w:p w14:paraId="04A1630F" w14:textId="77777777" w:rsidR="008D3187" w:rsidRPr="000A1233" w:rsidRDefault="008D3187" w:rsidP="00977069"/>
        </w:tc>
      </w:tr>
      <w:tr w:rsidR="00B65F80" w:rsidRPr="000A1233" w14:paraId="2883C22D" w14:textId="77777777">
        <w:tc>
          <w:tcPr>
            <w:tcW w:w="9212" w:type="dxa"/>
          </w:tcPr>
          <w:p w14:paraId="290A5683" w14:textId="77777777" w:rsidR="00B65F80" w:rsidRDefault="00B65F80" w:rsidP="00F4708C">
            <w:pPr>
              <w:pStyle w:val="Nagwek1"/>
              <w:numPr>
                <w:ilvl w:val="0"/>
                <w:numId w:val="4"/>
              </w:numPr>
              <w:tabs>
                <w:tab w:val="left" w:pos="464"/>
              </w:tabs>
              <w:spacing w:before="120" w:after="120"/>
              <w:ind w:left="464" w:firstLine="0"/>
              <w:rPr>
                <w:rFonts w:ascii="Times New Roman" w:hAnsi="Times New Roman"/>
                <w:b/>
                <w:sz w:val="20"/>
                <w:u w:val="none"/>
              </w:rPr>
            </w:pPr>
            <w:r>
              <w:rPr>
                <w:rFonts w:ascii="Times New Roman" w:hAnsi="Times New Roman"/>
                <w:b/>
                <w:sz w:val="20"/>
                <w:u w:val="none"/>
              </w:rPr>
              <w:t xml:space="preserve"> Nawiązane kontakty (imię, nazwisko, kraj, uczelnia, e-mail, obszar naukowy, propozycje aktywności)</w:t>
            </w:r>
          </w:p>
          <w:p w14:paraId="4BB38F0C" w14:textId="77777777" w:rsidR="00B65F80" w:rsidRPr="000A1233" w:rsidRDefault="00B65F80" w:rsidP="00B65F80">
            <w:r w:rsidRPr="000A123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C1F293" w14:textId="588608BE" w:rsidR="00B65F80" w:rsidRPr="00B65F80" w:rsidRDefault="00B65F80" w:rsidP="00B65F80"/>
        </w:tc>
      </w:tr>
      <w:tr w:rsidR="00977069" w:rsidRPr="000A1233" w14:paraId="55F03206" w14:textId="77777777" w:rsidTr="000A1233">
        <w:trPr>
          <w:trHeight w:val="2610"/>
        </w:trPr>
        <w:tc>
          <w:tcPr>
            <w:tcW w:w="9212" w:type="dxa"/>
          </w:tcPr>
          <w:p w14:paraId="0C47A7AD" w14:textId="77777777" w:rsidR="00977069" w:rsidRPr="000A1233" w:rsidRDefault="00977069" w:rsidP="00977069">
            <w:pPr>
              <w:spacing w:before="120" w:after="120"/>
              <w:rPr>
                <w:b/>
              </w:rPr>
            </w:pPr>
            <w:r w:rsidRPr="000A1233">
              <w:rPr>
                <w:b/>
              </w:rPr>
              <w:lastRenderedPageBreak/>
              <w:t>Data:                                                        Podpis:</w:t>
            </w:r>
          </w:p>
          <w:p w14:paraId="33F8415C" w14:textId="77777777" w:rsidR="008D3187" w:rsidRPr="000A1233" w:rsidRDefault="008D3187" w:rsidP="00977069">
            <w:pPr>
              <w:spacing w:before="120" w:after="120"/>
              <w:rPr>
                <w:b/>
              </w:rPr>
            </w:pPr>
          </w:p>
        </w:tc>
      </w:tr>
    </w:tbl>
    <w:p w14:paraId="7ABBF495" w14:textId="77777777" w:rsidR="00977069" w:rsidRPr="000A1233" w:rsidRDefault="00977069" w:rsidP="00977069"/>
    <w:p w14:paraId="17A2E142" w14:textId="77777777" w:rsidR="00663EFE" w:rsidRPr="000A1233" w:rsidRDefault="00663EFE"/>
    <w:sectPr w:rsidR="00663EFE" w:rsidRPr="000A123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1628" w14:textId="77777777" w:rsidR="00222AF6" w:rsidRDefault="00222AF6">
      <w:r>
        <w:separator/>
      </w:r>
    </w:p>
  </w:endnote>
  <w:endnote w:type="continuationSeparator" w:id="0">
    <w:p w14:paraId="70C938ED" w14:textId="77777777" w:rsidR="00222AF6" w:rsidRDefault="0022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25B4" w14:textId="77777777" w:rsidR="00222AF6" w:rsidRDefault="00222AF6">
      <w:r>
        <w:separator/>
      </w:r>
    </w:p>
  </w:footnote>
  <w:footnote w:type="continuationSeparator" w:id="0">
    <w:p w14:paraId="16D12A5B" w14:textId="77777777" w:rsidR="00222AF6" w:rsidRDefault="0022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3476" w14:textId="60F05C22" w:rsidR="00D10B77" w:rsidRDefault="00117B19" w:rsidP="009A4DF8">
    <w:pPr>
      <w:pStyle w:val="Nagwek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A93E0AF" wp14:editId="19580624">
          <wp:simplePos x="0" y="0"/>
          <wp:positionH relativeFrom="column">
            <wp:posOffset>-5080</wp:posOffset>
          </wp:positionH>
          <wp:positionV relativeFrom="paragraph">
            <wp:posOffset>102870</wp:posOffset>
          </wp:positionV>
          <wp:extent cx="1708785" cy="346710"/>
          <wp:effectExtent l="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61F68DA" wp14:editId="377A16C0">
          <wp:extent cx="1419225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04D21"/>
    <w:multiLevelType w:val="hybridMultilevel"/>
    <w:tmpl w:val="FE8A9178"/>
    <w:lvl w:ilvl="0" w:tplc="50D460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B03EA"/>
    <w:multiLevelType w:val="hybridMultilevel"/>
    <w:tmpl w:val="9CF4D7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219C"/>
    <w:multiLevelType w:val="hybridMultilevel"/>
    <w:tmpl w:val="3270696E"/>
    <w:lvl w:ilvl="0" w:tplc="165AD1B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B5D91"/>
    <w:multiLevelType w:val="singleLevel"/>
    <w:tmpl w:val="83F49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60666364"/>
    <w:multiLevelType w:val="singleLevel"/>
    <w:tmpl w:val="36E2EEEA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E837665"/>
    <w:multiLevelType w:val="hybridMultilevel"/>
    <w:tmpl w:val="11E261E6"/>
    <w:lvl w:ilvl="0" w:tplc="31A4DB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B1089"/>
    <w:multiLevelType w:val="hybridMultilevel"/>
    <w:tmpl w:val="6086577E"/>
    <w:lvl w:ilvl="0" w:tplc="D16CDC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BD"/>
    <w:rsid w:val="00005E9F"/>
    <w:rsid w:val="00025EC1"/>
    <w:rsid w:val="0005617A"/>
    <w:rsid w:val="000A1233"/>
    <w:rsid w:val="000C6558"/>
    <w:rsid w:val="000E5D80"/>
    <w:rsid w:val="001157BD"/>
    <w:rsid w:val="00117B19"/>
    <w:rsid w:val="00120BA9"/>
    <w:rsid w:val="00155300"/>
    <w:rsid w:val="00194052"/>
    <w:rsid w:val="001B337E"/>
    <w:rsid w:val="001F5746"/>
    <w:rsid w:val="00222AF6"/>
    <w:rsid w:val="0024656B"/>
    <w:rsid w:val="00277064"/>
    <w:rsid w:val="002B74B1"/>
    <w:rsid w:val="003214A4"/>
    <w:rsid w:val="00342E8C"/>
    <w:rsid w:val="003709CD"/>
    <w:rsid w:val="0039770A"/>
    <w:rsid w:val="003C035F"/>
    <w:rsid w:val="003C14A8"/>
    <w:rsid w:val="003C7E15"/>
    <w:rsid w:val="003F6AED"/>
    <w:rsid w:val="00421C80"/>
    <w:rsid w:val="00426FDA"/>
    <w:rsid w:val="004526EF"/>
    <w:rsid w:val="00475DF9"/>
    <w:rsid w:val="00553ED8"/>
    <w:rsid w:val="0059335C"/>
    <w:rsid w:val="005C1113"/>
    <w:rsid w:val="005C649A"/>
    <w:rsid w:val="005D3611"/>
    <w:rsid w:val="00663EFE"/>
    <w:rsid w:val="006908AE"/>
    <w:rsid w:val="00693F58"/>
    <w:rsid w:val="006B174A"/>
    <w:rsid w:val="006D4404"/>
    <w:rsid w:val="006E1AAC"/>
    <w:rsid w:val="006E1E86"/>
    <w:rsid w:val="00713088"/>
    <w:rsid w:val="00714B2E"/>
    <w:rsid w:val="00756038"/>
    <w:rsid w:val="00763981"/>
    <w:rsid w:val="0082285D"/>
    <w:rsid w:val="00856C3C"/>
    <w:rsid w:val="00894D7E"/>
    <w:rsid w:val="008D3187"/>
    <w:rsid w:val="008E065F"/>
    <w:rsid w:val="008F26AB"/>
    <w:rsid w:val="009042D7"/>
    <w:rsid w:val="00911B42"/>
    <w:rsid w:val="00977069"/>
    <w:rsid w:val="009925C8"/>
    <w:rsid w:val="009A4DF8"/>
    <w:rsid w:val="009E17A2"/>
    <w:rsid w:val="00A25069"/>
    <w:rsid w:val="00A56AAC"/>
    <w:rsid w:val="00A60AEC"/>
    <w:rsid w:val="00B041AD"/>
    <w:rsid w:val="00B07E28"/>
    <w:rsid w:val="00B65F80"/>
    <w:rsid w:val="00B917F5"/>
    <w:rsid w:val="00BA15D6"/>
    <w:rsid w:val="00BA5D19"/>
    <w:rsid w:val="00BC5609"/>
    <w:rsid w:val="00BD16BA"/>
    <w:rsid w:val="00C71152"/>
    <w:rsid w:val="00CA636E"/>
    <w:rsid w:val="00CF3562"/>
    <w:rsid w:val="00CF7D08"/>
    <w:rsid w:val="00D10B77"/>
    <w:rsid w:val="00D855EE"/>
    <w:rsid w:val="00E0025C"/>
    <w:rsid w:val="00E00477"/>
    <w:rsid w:val="00E363EE"/>
    <w:rsid w:val="00E60C45"/>
    <w:rsid w:val="00E86E47"/>
    <w:rsid w:val="00EA5883"/>
    <w:rsid w:val="00EC0613"/>
    <w:rsid w:val="00EC3883"/>
    <w:rsid w:val="00F018EB"/>
    <w:rsid w:val="00F4708C"/>
    <w:rsid w:val="00F77C5E"/>
    <w:rsid w:val="00F92DA1"/>
    <w:rsid w:val="00F9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091A84"/>
  <w15:chartTrackingRefBased/>
  <w15:docId w15:val="{E41D43EB-E429-4563-B186-4A06CE5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7069"/>
  </w:style>
  <w:style w:type="paragraph" w:styleId="Nagwek1">
    <w:name w:val="heading 1"/>
    <w:basedOn w:val="Normalny"/>
    <w:next w:val="Normalny"/>
    <w:qFormat/>
    <w:rsid w:val="00977069"/>
    <w:pPr>
      <w:keepNext/>
      <w:numPr>
        <w:numId w:val="1"/>
      </w:numPr>
      <w:outlineLvl w:val="0"/>
    </w:pPr>
    <w:rPr>
      <w:rFonts w:ascii="Arial Narrow" w:hAnsi="Arial Narrow"/>
      <w:sz w:val="22"/>
      <w:u w:val="single"/>
    </w:rPr>
  </w:style>
  <w:style w:type="paragraph" w:styleId="Nagwek9">
    <w:name w:val="heading 9"/>
    <w:basedOn w:val="Normalny"/>
    <w:next w:val="Normalny"/>
    <w:qFormat/>
    <w:rsid w:val="009770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-DR">
    <w:name w:val="Styl1-DR"/>
    <w:basedOn w:val="Nagwek9"/>
    <w:rsid w:val="00977069"/>
    <w:pPr>
      <w:keepNext/>
      <w:spacing w:before="120" w:after="120"/>
      <w:jc w:val="center"/>
    </w:pPr>
    <w:rPr>
      <w:rFonts w:ascii="Times New Roman" w:hAnsi="Times New Roman" w:cs="Times New Roman"/>
      <w:b/>
      <w:smallCaps/>
      <w:sz w:val="24"/>
      <w:szCs w:val="24"/>
    </w:rPr>
  </w:style>
  <w:style w:type="paragraph" w:styleId="Nagwek">
    <w:name w:val="header"/>
    <w:basedOn w:val="Normalny"/>
    <w:rsid w:val="009A4DF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4DF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E004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E0047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t1">
    <w:name w:val="st1"/>
    <w:basedOn w:val="Domylnaczcionkaakapitu"/>
    <w:rsid w:val="00756038"/>
  </w:style>
  <w:style w:type="character" w:styleId="Pogrubienie">
    <w:name w:val="Strong"/>
    <w:qFormat/>
    <w:rsid w:val="00690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751C0A7B2C194E8C05439E83269EDC" ma:contentTypeVersion="14" ma:contentTypeDescription="Utwórz nowy dokument." ma:contentTypeScope="" ma:versionID="bc4b13016cfc6d10f92adedf067fb277">
  <xsd:schema xmlns:xsd="http://www.w3.org/2001/XMLSchema" xmlns:xs="http://www.w3.org/2001/XMLSchema" xmlns:p="http://schemas.microsoft.com/office/2006/metadata/properties" xmlns:ns2="d36b86fe-e085-42e5-b47e-4ddeda701da6" xmlns:ns3="fc9f4437-6dca-46c1-af3c-a35f917b15c4" targetNamespace="http://schemas.microsoft.com/office/2006/metadata/properties" ma:root="true" ma:fieldsID="c1222a96c1bddfd452d5ba0b19e21cad" ns2:_="" ns3:_="">
    <xsd:import namespace="d36b86fe-e085-42e5-b47e-4ddeda701da6"/>
    <xsd:import namespace="fc9f4437-6dca-46c1-af3c-a35f917b1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b86fe-e085-42e5-b47e-4ddeda701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ea40342-74c2-48e6-9e58-97ed8d9bd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f4437-6dca-46c1-af3c-a35f917b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bf71fc-79bf-407f-aaef-13a8c3708b82}" ma:internalName="TaxCatchAll" ma:showField="CatchAllData" ma:web="fc9f4437-6dca-46c1-af3c-a35f917b1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6b86fe-e085-42e5-b47e-4ddeda701da6">
      <Terms xmlns="http://schemas.microsoft.com/office/infopath/2007/PartnerControls"/>
    </lcf76f155ced4ddcb4097134ff3c332f>
    <TaxCatchAll xmlns="fc9f4437-6dca-46c1-af3c-a35f917b15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E725C-4DC9-4A01-8E37-6B9F4B10A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b86fe-e085-42e5-b47e-4ddeda701da6"/>
    <ds:schemaRef ds:uri="fc9f4437-6dca-46c1-af3c-a35f917b1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B05A-14B4-48CF-97E4-735330763CAE}">
  <ds:schemaRefs>
    <ds:schemaRef ds:uri="http://schemas.microsoft.com/office/2006/metadata/properties"/>
    <ds:schemaRef ds:uri="http://schemas.microsoft.com/office/infopath/2007/PartnerControls"/>
    <ds:schemaRef ds:uri="d36b86fe-e085-42e5-b47e-4ddeda701da6"/>
    <ds:schemaRef ds:uri="fc9f4437-6dca-46c1-af3c-a35f917b15c4"/>
  </ds:schemaRefs>
</ds:datastoreItem>
</file>

<file path=customXml/itemProps3.xml><?xml version="1.0" encoding="utf-8"?>
<ds:datastoreItem xmlns:ds="http://schemas.openxmlformats.org/officeDocument/2006/customXml" ds:itemID="{66AFA768-F978-4B49-8A37-7563EDA45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IX - SPRAWOZDANIE Z WYJAZDU NAUCZYCIELA AKADEMICKIEGO-STYPENDYSTY PROGRAMU SOCRATES-ERASMUSA W ROKU 2005/ 2006</vt:lpstr>
    </vt:vector>
  </TitlesOfParts>
  <Company>FRSE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IX - SPRAWOZDANIE Z WYJAZDU NAUCZYCIELA AKADEMICKIEGO-STYPENDYSTY PROGRAMU SOCRATES-ERASMUSA W ROKU 2005/ 2006</dc:title>
  <dc:subject/>
  <dc:creator>Dorota Rytwinska</dc:creator>
  <cp:keywords/>
  <dc:description/>
  <cp:lastModifiedBy>lic. Mateusz Grądzki</cp:lastModifiedBy>
  <cp:revision>4</cp:revision>
  <cp:lastPrinted>2007-09-05T13:36:00Z</cp:lastPrinted>
  <dcterms:created xsi:type="dcterms:W3CDTF">2022-03-07T07:29:00Z</dcterms:created>
  <dcterms:modified xsi:type="dcterms:W3CDTF">2024-07-31T13:32:00Z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0x01010083751C0A7B2C194E8C05439E83269EDC</vt:lpwstr>
  </property>
</Properties>
</file>